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34B409CD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72E7" w14:textId="18DE5701" w:rsidR="007F032E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E61D38">
        <w:rPr>
          <w:rFonts w:ascii="Cambria" w:hAnsi="Cambria"/>
          <w:b/>
          <w:bCs/>
          <w:sz w:val="28"/>
          <w:szCs w:val="28"/>
        </w:rPr>
        <w:t>4</w:t>
      </w:r>
      <w:r w:rsidRPr="0022115F">
        <w:rPr>
          <w:rFonts w:ascii="Cambria" w:hAnsi="Cambria"/>
          <w:b/>
          <w:bCs/>
          <w:sz w:val="28"/>
          <w:szCs w:val="28"/>
        </w:rPr>
        <w:t xml:space="preserve">- January </w:t>
      </w:r>
      <w:r w:rsidR="00301837">
        <w:rPr>
          <w:rFonts w:ascii="Cambria" w:hAnsi="Cambria"/>
          <w:b/>
          <w:bCs/>
          <w:sz w:val="28"/>
          <w:szCs w:val="28"/>
        </w:rPr>
        <w:t>23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CF5543" w:rsidRPr="0022115F">
        <w:rPr>
          <w:rFonts w:ascii="Cambria" w:hAnsi="Cambria"/>
          <w:b/>
          <w:bCs/>
          <w:sz w:val="28"/>
          <w:szCs w:val="28"/>
        </w:rPr>
        <w:t>2</w:t>
      </w:r>
      <w:r w:rsidR="00301837">
        <w:rPr>
          <w:rFonts w:ascii="Cambria" w:hAnsi="Cambria"/>
          <w:b/>
          <w:bCs/>
          <w:sz w:val="28"/>
          <w:szCs w:val="28"/>
        </w:rPr>
        <w:t>9</w:t>
      </w:r>
    </w:p>
    <w:p w14:paraId="24BC8972" w14:textId="77777777" w:rsidR="00ED46FC" w:rsidRPr="0022115F" w:rsidRDefault="00ED46FC" w:rsidP="003313F9">
      <w:pPr>
        <w:rPr>
          <w:rFonts w:ascii="Cambria" w:hAnsi="Cambria"/>
          <w:b/>
          <w:bCs/>
          <w:sz w:val="28"/>
          <w:szCs w:val="28"/>
        </w:rPr>
      </w:pPr>
    </w:p>
    <w:p w14:paraId="46F7BFB8" w14:textId="43E4F437" w:rsidR="009750D3" w:rsidRDefault="0060622F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are-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E61D38">
        <w:rPr>
          <w:rFonts w:ascii="Cambria" w:hAnsi="Cambria" w:cs="Biome"/>
          <w:sz w:val="24"/>
          <w:szCs w:val="24"/>
        </w:rPr>
        <w:t xml:space="preserve">How do you feel this week as it pertains to your progress towards your goals?  What are your highs and lows so far? Any struggles? </w:t>
      </w:r>
      <w:r w:rsidR="00ED20B9">
        <w:rPr>
          <w:rFonts w:ascii="Cambria" w:hAnsi="Cambria" w:cs="Biome"/>
          <w:sz w:val="24"/>
          <w:szCs w:val="24"/>
        </w:rPr>
        <w:t>What are you celebrating?</w:t>
      </w:r>
      <w:r w:rsidR="0044400F">
        <w:rPr>
          <w:rFonts w:ascii="Cambria" w:hAnsi="Cambria" w:cs="Biome"/>
          <w:sz w:val="24"/>
          <w:szCs w:val="24"/>
        </w:rPr>
        <w:t xml:space="preserve"> </w:t>
      </w:r>
    </w:p>
    <w:p w14:paraId="4D7B93B5" w14:textId="77777777" w:rsidR="00ED46FC" w:rsidRPr="0022115F" w:rsidRDefault="00ED46FC" w:rsidP="007F032E">
      <w:pPr>
        <w:rPr>
          <w:rFonts w:ascii="Cambria" w:hAnsi="Cambria" w:cs="Biome"/>
          <w:sz w:val="24"/>
          <w:szCs w:val="24"/>
        </w:rPr>
      </w:pPr>
    </w:p>
    <w:p w14:paraId="17BE0097" w14:textId="37CCC377" w:rsidR="001C2A32" w:rsidRPr="00B46C83" w:rsidRDefault="00523E59" w:rsidP="007F032E">
      <w:pP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Each day this week</w:t>
      </w:r>
      <w:r w:rsidR="009313E6">
        <w:rPr>
          <w:rFonts w:ascii="Cambria" w:hAnsi="Cambria" w:cs="Biome"/>
          <w:b/>
          <w:bCs/>
          <w:sz w:val="24"/>
          <w:szCs w:val="24"/>
        </w:rPr>
        <w:t>-</w:t>
      </w:r>
      <w:r>
        <w:rPr>
          <w:rFonts w:ascii="Cambria" w:hAnsi="Cambria" w:cs="Biome"/>
          <w:b/>
          <w:bCs/>
          <w:sz w:val="24"/>
          <w:szCs w:val="24"/>
        </w:rPr>
        <w:t xml:space="preserve"> list </w:t>
      </w:r>
      <w:r w:rsidR="00D14175">
        <w:rPr>
          <w:rFonts w:ascii="Cambria" w:hAnsi="Cambria" w:cs="Biome"/>
          <w:b/>
          <w:bCs/>
          <w:sz w:val="24"/>
          <w:szCs w:val="24"/>
        </w:rPr>
        <w:t xml:space="preserve">the </w:t>
      </w:r>
      <w:r>
        <w:rPr>
          <w:rFonts w:ascii="Cambria" w:hAnsi="Cambria" w:cs="Biome"/>
          <w:b/>
          <w:bCs/>
          <w:sz w:val="24"/>
          <w:szCs w:val="24"/>
        </w:rPr>
        <w:t xml:space="preserve">six most important things you’d like to accomplish each day. </w:t>
      </w:r>
      <w:r w:rsidR="001C2A32" w:rsidRPr="00B46C83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8D01D3">
        <w:rPr>
          <w:rFonts w:ascii="Cambria" w:hAnsi="Cambria" w:cs="Biome"/>
          <w:b/>
          <w:bCs/>
          <w:sz w:val="24"/>
          <w:szCs w:val="24"/>
        </w:rPr>
        <w:t>If you don’t accomplish it, roll it over to the next day.</w:t>
      </w:r>
    </w:p>
    <w:p w14:paraId="31813CA2" w14:textId="060D1A08" w:rsidR="00C034CA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1.</w:t>
      </w:r>
    </w:p>
    <w:p w14:paraId="70987600" w14:textId="3FAC560F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2.</w:t>
      </w:r>
    </w:p>
    <w:p w14:paraId="23F3CB8C" w14:textId="516E5D48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3.</w:t>
      </w:r>
    </w:p>
    <w:p w14:paraId="5AD482EA" w14:textId="23F98BFE" w:rsidR="007F032E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4.</w:t>
      </w:r>
    </w:p>
    <w:p w14:paraId="377C5689" w14:textId="6E04552F" w:rsidR="008D01D3" w:rsidRDefault="008D01D3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5.</w:t>
      </w:r>
    </w:p>
    <w:p w14:paraId="6CFC610E" w14:textId="69405C16" w:rsidR="008D01D3" w:rsidRPr="0022115F" w:rsidRDefault="008D01D3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6.</w:t>
      </w:r>
    </w:p>
    <w:p w14:paraId="6CD35703" w14:textId="377A9022" w:rsidR="00144443" w:rsidRDefault="00144443" w:rsidP="007F032E">
      <w:pPr>
        <w:rPr>
          <w:rFonts w:ascii="Cambria" w:hAnsi="Cambria" w:cs="Biome"/>
          <w:sz w:val="24"/>
          <w:szCs w:val="24"/>
        </w:rPr>
      </w:pPr>
    </w:p>
    <w:p w14:paraId="73F83F7E" w14:textId="5FF62BD4" w:rsidR="006D6317" w:rsidRDefault="00691532" w:rsidP="007F032E">
      <w:pPr>
        <w:rPr>
          <w:rFonts w:ascii="Cambria" w:hAnsi="Cambria" w:cs="Biome"/>
          <w:sz w:val="24"/>
          <w:szCs w:val="24"/>
        </w:rPr>
      </w:pPr>
      <w:r w:rsidRPr="00691532">
        <w:rPr>
          <w:rFonts w:ascii="Cambria" w:hAnsi="Cambria" w:cs="Biome"/>
          <w:b/>
          <w:bCs/>
          <w:sz w:val="24"/>
          <w:szCs w:val="24"/>
        </w:rPr>
        <w:t>Deep Digging</w:t>
      </w:r>
      <w:r>
        <w:rPr>
          <w:rFonts w:ascii="Cambria" w:hAnsi="Cambria" w:cs="Biome"/>
          <w:sz w:val="24"/>
          <w:szCs w:val="24"/>
        </w:rPr>
        <w:t xml:space="preserve">- Find </w:t>
      </w:r>
      <w:r w:rsidR="004534EB">
        <w:rPr>
          <w:rFonts w:ascii="Cambria" w:hAnsi="Cambria" w:cs="Biome"/>
          <w:sz w:val="24"/>
          <w:szCs w:val="24"/>
        </w:rPr>
        <w:t>a</w:t>
      </w:r>
      <w:r>
        <w:rPr>
          <w:rFonts w:ascii="Cambria" w:hAnsi="Cambria" w:cs="Biome"/>
          <w:sz w:val="24"/>
          <w:szCs w:val="24"/>
        </w:rPr>
        <w:t xml:space="preserve"> picture of yourself from 10 years ago and one taken recently. (You can also use a childhood picture for this activity) Look at both pictures, examine them. Try to remember the feelings you had in </w:t>
      </w:r>
      <w:r w:rsidR="0008400C">
        <w:rPr>
          <w:rFonts w:ascii="Cambria" w:hAnsi="Cambria" w:cs="Biome"/>
          <w:sz w:val="24"/>
          <w:szCs w:val="24"/>
        </w:rPr>
        <w:t xml:space="preserve">each </w:t>
      </w:r>
      <w:r>
        <w:rPr>
          <w:rFonts w:ascii="Cambria" w:hAnsi="Cambria" w:cs="Biome"/>
          <w:sz w:val="24"/>
          <w:szCs w:val="24"/>
        </w:rPr>
        <w:t>moment</w:t>
      </w:r>
      <w:r w:rsidR="0008400C">
        <w:rPr>
          <w:rFonts w:ascii="Cambria" w:hAnsi="Cambria" w:cs="Biome"/>
          <w:sz w:val="24"/>
          <w:szCs w:val="24"/>
        </w:rPr>
        <w:t>. W</w:t>
      </w:r>
      <w:r>
        <w:rPr>
          <w:rFonts w:ascii="Cambria" w:hAnsi="Cambria" w:cs="Biome"/>
          <w:sz w:val="24"/>
          <w:szCs w:val="24"/>
        </w:rPr>
        <w:t xml:space="preserve">hat were your thoughts about yourself, what were your thoughts about life? </w:t>
      </w:r>
    </w:p>
    <w:p w14:paraId="67340A7B" w14:textId="22577AA5" w:rsidR="0008400C" w:rsidRPr="0022115F" w:rsidRDefault="0008400C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Talk to the person-yourself- in both pictures. What do you want to say to yourself?  </w:t>
      </w:r>
    </w:p>
    <w:p w14:paraId="7070A1FF" w14:textId="77777777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ED91" w14:textId="04CF1823" w:rsidR="007F032E" w:rsidRPr="0022115F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Journal Prompt/ Writing Activity: </w:t>
      </w:r>
    </w:p>
    <w:p w14:paraId="5FDE87D3" w14:textId="090503F6" w:rsidR="007F032E" w:rsidRPr="00FD528A" w:rsidRDefault="008D01D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i/>
          <w:iCs/>
          <w:sz w:val="24"/>
          <w:szCs w:val="24"/>
        </w:rPr>
        <w:t>Guard your mind</w:t>
      </w:r>
      <w:r w:rsidR="00692D3F" w:rsidRPr="0022115F">
        <w:rPr>
          <w:rFonts w:ascii="Cambria" w:hAnsi="Cambria" w:cs="Biome"/>
          <w:b/>
          <w:bCs/>
          <w:sz w:val="24"/>
          <w:szCs w:val="24"/>
        </w:rPr>
        <w:t xml:space="preserve">- </w:t>
      </w:r>
      <w:r w:rsidR="0044400F" w:rsidRPr="0044400F">
        <w:rPr>
          <w:rFonts w:ascii="Cambria" w:hAnsi="Cambria" w:cs="Biome"/>
          <w:sz w:val="24"/>
          <w:szCs w:val="24"/>
        </w:rPr>
        <w:t>Write a letter to your</w:t>
      </w:r>
      <w:r w:rsidR="00FD528A">
        <w:rPr>
          <w:rFonts w:ascii="Cambria" w:hAnsi="Cambria" w:cs="Biome"/>
          <w:sz w:val="24"/>
          <w:szCs w:val="24"/>
        </w:rPr>
        <w:t xml:space="preserve"> present self</w:t>
      </w:r>
      <w:r w:rsidR="0044400F" w:rsidRPr="0044400F">
        <w:rPr>
          <w:rFonts w:ascii="Cambria" w:hAnsi="Cambria" w:cs="Biome"/>
          <w:sz w:val="24"/>
          <w:szCs w:val="24"/>
        </w:rPr>
        <w:t xml:space="preserve"> in the voice and mindset of your younger self. Share your dreams and aspirations</w:t>
      </w:r>
      <w:r w:rsidR="00C357FC">
        <w:rPr>
          <w:rFonts w:ascii="Cambria" w:hAnsi="Cambria" w:cs="Biome"/>
          <w:sz w:val="24"/>
          <w:szCs w:val="24"/>
        </w:rPr>
        <w:t xml:space="preserve">. </w:t>
      </w:r>
      <w:r w:rsidR="00C357FC" w:rsidRPr="00D726A9">
        <w:rPr>
          <w:rFonts w:ascii="Cambria" w:hAnsi="Cambria" w:cs="Biome"/>
          <w:b/>
          <w:bCs/>
          <w:sz w:val="24"/>
          <w:szCs w:val="24"/>
        </w:rPr>
        <w:t>Switch-</w:t>
      </w:r>
      <w:r w:rsidR="00C357FC">
        <w:rPr>
          <w:rFonts w:ascii="Cambria" w:hAnsi="Cambria" w:cs="Biome"/>
          <w:sz w:val="24"/>
          <w:szCs w:val="24"/>
        </w:rPr>
        <w:t xml:space="preserve"> No</w:t>
      </w:r>
      <w:r w:rsidR="00FD528A">
        <w:rPr>
          <w:rFonts w:ascii="Cambria" w:hAnsi="Cambria" w:cs="Biome"/>
          <w:sz w:val="24"/>
          <w:szCs w:val="24"/>
        </w:rPr>
        <w:t>w</w:t>
      </w:r>
      <w:r w:rsidR="00C357FC">
        <w:rPr>
          <w:rFonts w:ascii="Cambria" w:hAnsi="Cambria" w:cs="Biome"/>
          <w:sz w:val="24"/>
          <w:szCs w:val="24"/>
        </w:rPr>
        <w:t xml:space="preserve"> write a letter to your youn</w:t>
      </w:r>
      <w:r w:rsidR="00FD528A">
        <w:rPr>
          <w:rFonts w:ascii="Cambria" w:hAnsi="Cambria" w:cs="Biome"/>
          <w:sz w:val="24"/>
          <w:szCs w:val="24"/>
        </w:rPr>
        <w:t xml:space="preserve">ger self in the voice and mindset of your present-older- self. Share your dreams and </w:t>
      </w:r>
      <w:r w:rsidR="00FD528A">
        <w:rPr>
          <w:rFonts w:ascii="Cambria" w:hAnsi="Cambria" w:cs="Biome"/>
          <w:sz w:val="24"/>
          <w:szCs w:val="24"/>
        </w:rPr>
        <w:lastRenderedPageBreak/>
        <w:t>aspirations. Read both letters</w:t>
      </w:r>
      <w:r w:rsidR="00D726A9">
        <w:rPr>
          <w:rFonts w:ascii="Cambria" w:hAnsi="Cambria" w:cs="Biome"/>
          <w:sz w:val="24"/>
          <w:szCs w:val="24"/>
        </w:rPr>
        <w:t xml:space="preserve"> out loud</w:t>
      </w:r>
      <w:r w:rsidR="00FD528A">
        <w:rPr>
          <w:rFonts w:ascii="Cambria" w:hAnsi="Cambria" w:cs="Biome"/>
          <w:sz w:val="24"/>
          <w:szCs w:val="24"/>
        </w:rPr>
        <w:t xml:space="preserve">. What differences did you notice? How did you feel doing this activity? </w:t>
      </w:r>
    </w:p>
    <w:p w14:paraId="07FBF294" w14:textId="7CAD44D1" w:rsidR="00FD1574" w:rsidRPr="0022115F" w:rsidRDefault="009313E6" w:rsidP="00FD1574">
      <w:pPr>
        <w:pStyle w:val="ListParagraph"/>
        <w:numPr>
          <w:ilvl w:val="0"/>
          <w:numId w:val="2"/>
        </w:num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Do one thing this week </w:t>
      </w:r>
      <w:r w:rsidR="005C684F">
        <w:rPr>
          <w:rFonts w:ascii="Cambria" w:hAnsi="Cambria" w:cs="Biome"/>
          <w:sz w:val="24"/>
          <w:szCs w:val="24"/>
        </w:rPr>
        <w:t xml:space="preserve">that you enjoyed doing as a child- play a game, dance, skate, color, draw, dress-up, play with toys, eat your favorite meal, etc. </w:t>
      </w:r>
    </w:p>
    <w:p w14:paraId="5D888432" w14:textId="75606A32" w:rsidR="003313F9" w:rsidRPr="0022115F" w:rsidRDefault="007F032E">
      <w:pPr>
        <w:rPr>
          <w:rFonts w:ascii="Cambria" w:hAnsi="Cambria" w:cs="Biome"/>
          <w:sz w:val="24"/>
          <w:szCs w:val="24"/>
        </w:rPr>
      </w:pPr>
      <w:r w:rsidRPr="007A0696">
        <w:rPr>
          <w:rFonts w:ascii="Cambria" w:hAnsi="Cambria" w:cs="Biome"/>
          <w:b/>
          <w:bCs/>
          <w:sz w:val="24"/>
          <w:szCs w:val="24"/>
        </w:rPr>
        <w:t xml:space="preserve">Read </w:t>
      </w:r>
      <w:r w:rsidRPr="0022115F">
        <w:rPr>
          <w:rFonts w:ascii="Cambria" w:hAnsi="Cambria" w:cs="Biome"/>
          <w:sz w:val="24"/>
          <w:szCs w:val="24"/>
        </w:rPr>
        <w:t xml:space="preserve">– </w:t>
      </w:r>
      <w:r w:rsidR="00C268F7">
        <w:rPr>
          <w:rFonts w:ascii="Cambria" w:hAnsi="Cambria" w:cs="Biome"/>
          <w:sz w:val="24"/>
          <w:szCs w:val="24"/>
        </w:rPr>
        <w:t>2Cor 10:3-5, Prov 15:14</w:t>
      </w:r>
      <w:r w:rsidR="006D6317">
        <w:rPr>
          <w:rFonts w:ascii="Cambria" w:hAnsi="Cambria" w:cs="Biome"/>
          <w:sz w:val="24"/>
          <w:szCs w:val="24"/>
        </w:rPr>
        <w:t>, Philippians 4:6-8</w:t>
      </w: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*You may need to highlight, copy the link, go to </w:t>
      </w:r>
      <w:proofErr w:type="gramStart"/>
      <w:r w:rsidRPr="0022115F">
        <w:rPr>
          <w:rFonts w:ascii="Cambria" w:hAnsi="Cambria" w:cs="Biome"/>
          <w:sz w:val="24"/>
          <w:szCs w:val="24"/>
        </w:rPr>
        <w:t>YouTube</w:t>
      </w:r>
      <w:proofErr w:type="gramEnd"/>
      <w:r w:rsidRPr="0022115F">
        <w:rPr>
          <w:rFonts w:ascii="Cambria" w:hAnsi="Cambria" w:cs="Biome"/>
          <w:sz w:val="24"/>
          <w:szCs w:val="24"/>
        </w:rPr>
        <w:t xml:space="preserve"> and enter it directly into the YouTube Browser.</w:t>
      </w:r>
    </w:p>
    <w:p w14:paraId="0126C92C" w14:textId="7CD5B4F8" w:rsidR="005472AC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326A739A" w14:textId="0DF1D7D6" w:rsidR="001C5C7F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258DB354" w:rsidR="00C0294A" w:rsidRPr="0022115F" w:rsidRDefault="00C0294A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WEEK </w:t>
      </w:r>
      <w:r w:rsidR="00BB3D14">
        <w:rPr>
          <w:rFonts w:ascii="Cambria" w:hAnsi="Cambria" w:cs="Biome"/>
          <w:b/>
          <w:bCs/>
          <w:sz w:val="24"/>
          <w:szCs w:val="24"/>
        </w:rPr>
        <w:t>4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44781E35" w14:textId="13CBCAE1" w:rsidR="00E26BCF" w:rsidRDefault="00BB3D14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Jump Program-No One Ever Made the First Jump- Matrix (1999)- Movie Clip HD Scene</w:t>
      </w:r>
    </w:p>
    <w:p w14:paraId="632B0582" w14:textId="11B10137" w:rsidR="00BB3D14" w:rsidRDefault="00BB3D14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hyperlink r:id="rId8" w:history="1">
        <w:r w:rsidRPr="008C4009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https://youtu.be/9cL7HVU-uU4</w:t>
        </w:r>
      </w:hyperlink>
    </w:p>
    <w:p w14:paraId="3BEB4D4B" w14:textId="5CAC9BEA" w:rsidR="008E0257" w:rsidRDefault="008E025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64E64EFA" w14:textId="4E4E3156" w:rsidR="002A7A66" w:rsidRPr="0022115F" w:rsidRDefault="002A7A66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the eye seed only what the mind is prepared to comprehend</w:t>
      </w:r>
    </w:p>
    <w:p w14:paraId="0CF8345F" w14:textId="29D12FD1" w:rsidR="006E2655" w:rsidRDefault="002A7A66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hyperlink r:id="rId9" w:history="1">
        <w:r w:rsidRPr="008C4009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https://youtu.be/u14gzTleGSM</w:t>
        </w:r>
      </w:hyperlink>
    </w:p>
    <w:p w14:paraId="59243C24" w14:textId="5E241B66" w:rsidR="00C268F7" w:rsidRDefault="00C268F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7A2AD093" w14:textId="187E2336" w:rsidR="00C268F7" w:rsidRDefault="00C268F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This Song Reminds Me of The Power I Have Inside My Mind</w:t>
      </w:r>
      <w:r w:rsidR="00ED20B9">
        <w:rPr>
          <w:rFonts w:ascii="Cambria" w:hAnsi="Cambria" w:cs="Biome"/>
          <w:b/>
          <w:bCs/>
          <w:sz w:val="24"/>
          <w:szCs w:val="24"/>
        </w:rPr>
        <w:t xml:space="preserve"> </w:t>
      </w:r>
      <w:r>
        <w:rPr>
          <w:rFonts w:ascii="Cambria" w:hAnsi="Cambria" w:cs="Biome"/>
          <w:b/>
          <w:bCs/>
          <w:sz w:val="24"/>
          <w:szCs w:val="24"/>
        </w:rPr>
        <w:t>(Mind Over Matter Song)</w:t>
      </w:r>
    </w:p>
    <w:p w14:paraId="2A3C0E98" w14:textId="3AB3964C" w:rsidR="00C268F7" w:rsidRDefault="00C268F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hyperlink r:id="rId10" w:history="1">
        <w:r w:rsidRPr="008C4009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https://youtu.be/ov6Af0jxniA</w:t>
        </w:r>
      </w:hyperlink>
    </w:p>
    <w:p w14:paraId="0EA00A1E" w14:textId="77777777" w:rsidR="00C268F7" w:rsidRDefault="00C268F7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09CB2CB2" w14:textId="77777777" w:rsidR="002A7A66" w:rsidRPr="0022115F" w:rsidRDefault="002A7A66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35D8F8A5" w14:textId="77777777" w:rsidR="002A7A66" w:rsidRDefault="002A7A66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</w:p>
    <w:p w14:paraId="37EB412D" w14:textId="77777777" w:rsidR="00E26BCF" w:rsidRPr="0022115F" w:rsidRDefault="00E26BCF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</w:rPr>
      </w:pPr>
    </w:p>
    <w:p w14:paraId="470C4735" w14:textId="77777777" w:rsidR="00C0294A" w:rsidRPr="0022115F" w:rsidRDefault="00C0294A" w:rsidP="00C0294A">
      <w:pPr>
        <w:shd w:val="clear" w:color="auto" w:fill="F9F9F9"/>
        <w:spacing w:after="0" w:line="240" w:lineRule="auto"/>
        <w:outlineLvl w:val="0"/>
        <w:rPr>
          <w:rFonts w:ascii="Cambria" w:eastAsia="Times New Roman" w:hAnsi="Cambria" w:cs="Biome"/>
          <w:kern w:val="36"/>
          <w:sz w:val="24"/>
          <w:szCs w:val="24"/>
        </w:rPr>
      </w:pPr>
    </w:p>
    <w:sectPr w:rsidR="00C0294A" w:rsidRPr="0022115F" w:rsidSect="00F167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11DC6"/>
    <w:rsid w:val="000229F2"/>
    <w:rsid w:val="00030323"/>
    <w:rsid w:val="00031585"/>
    <w:rsid w:val="00050610"/>
    <w:rsid w:val="0008400C"/>
    <w:rsid w:val="000C27C1"/>
    <w:rsid w:val="000C3944"/>
    <w:rsid w:val="001139B6"/>
    <w:rsid w:val="00124972"/>
    <w:rsid w:val="00144443"/>
    <w:rsid w:val="00164560"/>
    <w:rsid w:val="00173D2E"/>
    <w:rsid w:val="001C2A32"/>
    <w:rsid w:val="001C5C7F"/>
    <w:rsid w:val="0022115F"/>
    <w:rsid w:val="002636CE"/>
    <w:rsid w:val="002A4A9B"/>
    <w:rsid w:val="002A7A66"/>
    <w:rsid w:val="002B0864"/>
    <w:rsid w:val="002C2739"/>
    <w:rsid w:val="00301837"/>
    <w:rsid w:val="003313F9"/>
    <w:rsid w:val="0037138F"/>
    <w:rsid w:val="0037151E"/>
    <w:rsid w:val="0039657E"/>
    <w:rsid w:val="003966CE"/>
    <w:rsid w:val="003C41E5"/>
    <w:rsid w:val="0044400F"/>
    <w:rsid w:val="004534EB"/>
    <w:rsid w:val="00472FD6"/>
    <w:rsid w:val="00523E59"/>
    <w:rsid w:val="00537D79"/>
    <w:rsid w:val="005472AC"/>
    <w:rsid w:val="00571A74"/>
    <w:rsid w:val="0058483C"/>
    <w:rsid w:val="005B18C4"/>
    <w:rsid w:val="005B7F49"/>
    <w:rsid w:val="005C684F"/>
    <w:rsid w:val="0060622F"/>
    <w:rsid w:val="00620988"/>
    <w:rsid w:val="006674C6"/>
    <w:rsid w:val="00691532"/>
    <w:rsid w:val="00692D3F"/>
    <w:rsid w:val="006B6985"/>
    <w:rsid w:val="006D6317"/>
    <w:rsid w:val="006E2655"/>
    <w:rsid w:val="00706658"/>
    <w:rsid w:val="00706DEF"/>
    <w:rsid w:val="00722ED3"/>
    <w:rsid w:val="007416E7"/>
    <w:rsid w:val="00760955"/>
    <w:rsid w:val="0079102A"/>
    <w:rsid w:val="007A0696"/>
    <w:rsid w:val="007C12CE"/>
    <w:rsid w:val="007F032E"/>
    <w:rsid w:val="008273E3"/>
    <w:rsid w:val="008408AE"/>
    <w:rsid w:val="00860AD7"/>
    <w:rsid w:val="008820B6"/>
    <w:rsid w:val="0088273D"/>
    <w:rsid w:val="008D01D3"/>
    <w:rsid w:val="008E0257"/>
    <w:rsid w:val="009313E6"/>
    <w:rsid w:val="009750D3"/>
    <w:rsid w:val="009972FB"/>
    <w:rsid w:val="009E158D"/>
    <w:rsid w:val="009F6DF7"/>
    <w:rsid w:val="00A30C3B"/>
    <w:rsid w:val="00A52AB7"/>
    <w:rsid w:val="00AD10A4"/>
    <w:rsid w:val="00B373F7"/>
    <w:rsid w:val="00B46C83"/>
    <w:rsid w:val="00B613E8"/>
    <w:rsid w:val="00BB3D14"/>
    <w:rsid w:val="00BD0FE2"/>
    <w:rsid w:val="00C0294A"/>
    <w:rsid w:val="00C034CA"/>
    <w:rsid w:val="00C268F7"/>
    <w:rsid w:val="00C357FC"/>
    <w:rsid w:val="00C50D27"/>
    <w:rsid w:val="00C57466"/>
    <w:rsid w:val="00C7333C"/>
    <w:rsid w:val="00CE7C32"/>
    <w:rsid w:val="00CF5543"/>
    <w:rsid w:val="00D06B7A"/>
    <w:rsid w:val="00D10F7C"/>
    <w:rsid w:val="00D14175"/>
    <w:rsid w:val="00D23F62"/>
    <w:rsid w:val="00D329D7"/>
    <w:rsid w:val="00D33D50"/>
    <w:rsid w:val="00D726A9"/>
    <w:rsid w:val="00D72862"/>
    <w:rsid w:val="00D76AF5"/>
    <w:rsid w:val="00DA5293"/>
    <w:rsid w:val="00DC5B43"/>
    <w:rsid w:val="00E26BCF"/>
    <w:rsid w:val="00E557A5"/>
    <w:rsid w:val="00E61D38"/>
    <w:rsid w:val="00E70C9D"/>
    <w:rsid w:val="00E7244A"/>
    <w:rsid w:val="00ED20B9"/>
    <w:rsid w:val="00ED3AD7"/>
    <w:rsid w:val="00ED46FC"/>
    <w:rsid w:val="00ED4951"/>
    <w:rsid w:val="00F16764"/>
    <w:rsid w:val="00F6555A"/>
    <w:rsid w:val="00FA049B"/>
    <w:rsid w:val="00FB02C8"/>
    <w:rsid w:val="00FD157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cL7HVU-u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ov6Af0jx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14gzTleG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2022-01-23T04:22:00Z</dcterms:created>
  <dcterms:modified xsi:type="dcterms:W3CDTF">2022-01-23T04:22:00Z</dcterms:modified>
</cp:coreProperties>
</file>